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5E9" w:rsidRDefault="008455E9" w:rsidP="00285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495300" cy="495300"/>
            <wp:effectExtent l="19050" t="0" r="0" b="0"/>
            <wp:docPr id="1" name="Imagem 1" descr="http://cursoconcursoflorianopolis.files.wordpress.com/2012/02/concurso-pc3bablico-ufsc-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ursoconcursoflorianopolis.files.wordpress.com/2012/02/concurso-pc3bablico-ufsc-2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3DB" w:rsidRPr="00532F68" w:rsidRDefault="002853DB" w:rsidP="00285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F68">
        <w:rPr>
          <w:rFonts w:ascii="Times New Roman" w:hAnsi="Times New Roman" w:cs="Times New Roman"/>
          <w:b/>
          <w:sz w:val="24"/>
          <w:szCs w:val="24"/>
        </w:rPr>
        <w:t>Serviço Público Federal</w:t>
      </w:r>
    </w:p>
    <w:p w:rsidR="005C5515" w:rsidRPr="00532F68" w:rsidRDefault="002853DB" w:rsidP="00285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F68">
        <w:rPr>
          <w:rFonts w:ascii="Times New Roman" w:hAnsi="Times New Roman" w:cs="Times New Roman"/>
          <w:b/>
          <w:sz w:val="24"/>
          <w:szCs w:val="24"/>
        </w:rPr>
        <w:t>Universidade Federal de Santa Catarina</w:t>
      </w:r>
    </w:p>
    <w:p w:rsidR="002853DB" w:rsidRPr="00532F68" w:rsidRDefault="002853DB" w:rsidP="00285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F68">
        <w:rPr>
          <w:rFonts w:ascii="Times New Roman" w:hAnsi="Times New Roman" w:cs="Times New Roman"/>
          <w:b/>
          <w:sz w:val="24"/>
          <w:szCs w:val="24"/>
        </w:rPr>
        <w:t>Centro Sócio-Economico</w:t>
      </w:r>
    </w:p>
    <w:p w:rsidR="002853DB" w:rsidRPr="00532F68" w:rsidRDefault="002853DB" w:rsidP="00285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F68">
        <w:rPr>
          <w:rFonts w:ascii="Times New Roman" w:hAnsi="Times New Roman" w:cs="Times New Roman"/>
          <w:b/>
          <w:sz w:val="24"/>
          <w:szCs w:val="24"/>
        </w:rPr>
        <w:t>Departamento de Ciência da Administração</w:t>
      </w:r>
    </w:p>
    <w:p w:rsidR="002853DB" w:rsidRPr="00532F68" w:rsidRDefault="002853DB" w:rsidP="00285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F68">
        <w:rPr>
          <w:rFonts w:ascii="Times New Roman" w:hAnsi="Times New Roman" w:cs="Times New Roman"/>
          <w:b/>
          <w:sz w:val="24"/>
          <w:szCs w:val="24"/>
        </w:rPr>
        <w:t>Coordenadoria do Curso de Graduação em Administração</w:t>
      </w:r>
    </w:p>
    <w:p w:rsidR="002853DB" w:rsidRPr="00532F68" w:rsidRDefault="002853DB" w:rsidP="00285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F68">
        <w:rPr>
          <w:rFonts w:ascii="Times New Roman" w:hAnsi="Times New Roman" w:cs="Times New Roman"/>
          <w:b/>
          <w:sz w:val="24"/>
          <w:szCs w:val="24"/>
        </w:rPr>
        <w:t>Fone/Fax: 3721-9374 – 3721-6686</w:t>
      </w:r>
    </w:p>
    <w:p w:rsidR="002853DB" w:rsidRPr="00532F68" w:rsidRDefault="002853DB" w:rsidP="00285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F68">
        <w:rPr>
          <w:rFonts w:ascii="Times New Roman" w:hAnsi="Times New Roman" w:cs="Times New Roman"/>
          <w:b/>
          <w:sz w:val="24"/>
          <w:szCs w:val="24"/>
        </w:rPr>
        <w:t>CEP: 88.010-970 – Florianópolis – Santa Catarina</w:t>
      </w:r>
    </w:p>
    <w:p w:rsidR="002853DB" w:rsidRPr="00532F68" w:rsidRDefault="002853DB" w:rsidP="00285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F68">
        <w:rPr>
          <w:rFonts w:ascii="Times New Roman" w:hAnsi="Times New Roman" w:cs="Times New Roman"/>
          <w:b/>
          <w:sz w:val="24"/>
          <w:szCs w:val="24"/>
        </w:rPr>
        <w:t>Programa Nacional de Formação em Administração Pública – PNAP</w:t>
      </w:r>
    </w:p>
    <w:p w:rsidR="002853DB" w:rsidRDefault="002853DB" w:rsidP="002853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53DB" w:rsidRDefault="002853DB" w:rsidP="002853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53DB" w:rsidRPr="002853DB" w:rsidRDefault="002853DB" w:rsidP="002853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3DB">
        <w:rPr>
          <w:rFonts w:ascii="Times New Roman" w:hAnsi="Times New Roman" w:cs="Times New Roman"/>
          <w:b/>
          <w:sz w:val="24"/>
          <w:szCs w:val="24"/>
        </w:rPr>
        <w:t>1. Dados de identificação</w:t>
      </w:r>
    </w:p>
    <w:p w:rsidR="002853DB" w:rsidRDefault="002853DB" w:rsidP="0028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3DB">
        <w:rPr>
          <w:rFonts w:ascii="Times New Roman" w:hAnsi="Times New Roman" w:cs="Times New Roman"/>
          <w:b/>
          <w:sz w:val="24"/>
          <w:szCs w:val="24"/>
        </w:rPr>
        <w:t>Instituição:</w:t>
      </w:r>
      <w:r>
        <w:rPr>
          <w:rFonts w:ascii="Times New Roman" w:hAnsi="Times New Roman" w:cs="Times New Roman"/>
          <w:sz w:val="24"/>
          <w:szCs w:val="24"/>
        </w:rPr>
        <w:t xml:space="preserve"> Universidade Federal de Santa Catarina</w:t>
      </w:r>
    </w:p>
    <w:p w:rsidR="002853DB" w:rsidRDefault="002853DB" w:rsidP="0028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3DB">
        <w:rPr>
          <w:rFonts w:ascii="Times New Roman" w:hAnsi="Times New Roman" w:cs="Times New Roman"/>
          <w:b/>
          <w:sz w:val="24"/>
          <w:szCs w:val="24"/>
        </w:rPr>
        <w:t>Curso:</w:t>
      </w:r>
      <w:r>
        <w:rPr>
          <w:rFonts w:ascii="Times New Roman" w:hAnsi="Times New Roman" w:cs="Times New Roman"/>
          <w:sz w:val="24"/>
          <w:szCs w:val="24"/>
        </w:rPr>
        <w:t xml:space="preserve"> Bacharelado em Administração Pública</w:t>
      </w:r>
    </w:p>
    <w:p w:rsidR="002853DB" w:rsidRDefault="002853DB" w:rsidP="0028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3DB">
        <w:rPr>
          <w:rFonts w:ascii="Times New Roman" w:hAnsi="Times New Roman" w:cs="Times New Roman"/>
          <w:b/>
          <w:sz w:val="24"/>
          <w:szCs w:val="24"/>
        </w:rPr>
        <w:t>Disciplina:</w:t>
      </w:r>
      <w:r>
        <w:rPr>
          <w:rFonts w:ascii="Times New Roman" w:hAnsi="Times New Roman" w:cs="Times New Roman"/>
          <w:sz w:val="24"/>
          <w:szCs w:val="24"/>
        </w:rPr>
        <w:t xml:space="preserve"> Organização, Processos e Tomada de Decisão</w:t>
      </w:r>
    </w:p>
    <w:p w:rsidR="002853DB" w:rsidRDefault="002853DB" w:rsidP="0028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3DB">
        <w:rPr>
          <w:rFonts w:ascii="Times New Roman" w:hAnsi="Times New Roman" w:cs="Times New Roman"/>
          <w:b/>
          <w:sz w:val="24"/>
          <w:szCs w:val="24"/>
        </w:rPr>
        <w:t>Professor:</w:t>
      </w:r>
      <w:r>
        <w:rPr>
          <w:rFonts w:ascii="Times New Roman" w:hAnsi="Times New Roman" w:cs="Times New Roman"/>
          <w:sz w:val="24"/>
          <w:szCs w:val="24"/>
        </w:rPr>
        <w:t xml:space="preserve"> Gilberto de Oliveira Moritz e Mariana Oliveira Moritz</w:t>
      </w:r>
    </w:p>
    <w:p w:rsidR="002853DB" w:rsidRDefault="002853DB" w:rsidP="0028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3DB">
        <w:rPr>
          <w:rFonts w:ascii="Times New Roman" w:hAnsi="Times New Roman" w:cs="Times New Roman"/>
          <w:b/>
          <w:sz w:val="24"/>
          <w:szCs w:val="24"/>
        </w:rPr>
        <w:t>Código: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53DB">
        <w:rPr>
          <w:rFonts w:ascii="Times New Roman" w:hAnsi="Times New Roman" w:cs="Times New Roman"/>
          <w:b/>
          <w:sz w:val="24"/>
          <w:szCs w:val="24"/>
        </w:rPr>
        <w:t xml:space="preserve">Carga </w:t>
      </w:r>
      <w:r w:rsidR="007273F9" w:rsidRPr="002853DB">
        <w:rPr>
          <w:rFonts w:ascii="Times New Roman" w:hAnsi="Times New Roman" w:cs="Times New Roman"/>
          <w:b/>
          <w:sz w:val="24"/>
          <w:szCs w:val="24"/>
        </w:rPr>
        <w:t>Horária</w:t>
      </w:r>
      <w:r w:rsidR="007273F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60h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53DB">
        <w:rPr>
          <w:rFonts w:ascii="Times New Roman" w:hAnsi="Times New Roman" w:cs="Times New Roman"/>
          <w:b/>
          <w:sz w:val="24"/>
          <w:szCs w:val="24"/>
        </w:rPr>
        <w:t>Créditos:</w:t>
      </w:r>
      <w:r>
        <w:rPr>
          <w:rFonts w:ascii="Times New Roman" w:hAnsi="Times New Roman" w:cs="Times New Roman"/>
          <w:sz w:val="24"/>
          <w:szCs w:val="24"/>
        </w:rPr>
        <w:t xml:space="preserve"> 04</w:t>
      </w:r>
    </w:p>
    <w:p w:rsidR="002853DB" w:rsidRDefault="002853DB" w:rsidP="002853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3DB">
        <w:rPr>
          <w:rFonts w:ascii="Times New Roman" w:hAnsi="Times New Roman" w:cs="Times New Roman"/>
          <w:b/>
          <w:sz w:val="24"/>
          <w:szCs w:val="24"/>
        </w:rPr>
        <w:t>Ano: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77B5">
        <w:rPr>
          <w:rFonts w:ascii="Times New Roman" w:hAnsi="Times New Roman" w:cs="Times New Roman"/>
          <w:sz w:val="24"/>
          <w:szCs w:val="24"/>
        </w:rPr>
        <w:t>2015-2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53DB">
        <w:rPr>
          <w:rFonts w:ascii="Times New Roman" w:hAnsi="Times New Roman" w:cs="Times New Roman"/>
          <w:b/>
          <w:sz w:val="24"/>
          <w:szCs w:val="24"/>
        </w:rPr>
        <w:t>Módulo:</w:t>
      </w:r>
    </w:p>
    <w:p w:rsidR="002853DB" w:rsidRDefault="002853DB" w:rsidP="002853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3DB" w:rsidRDefault="002853DB" w:rsidP="002853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3DB" w:rsidRDefault="002853DB" w:rsidP="00532F6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Ementa: </w:t>
      </w:r>
    </w:p>
    <w:p w:rsidR="002853DB" w:rsidRPr="00337FAB" w:rsidRDefault="00337FAB" w:rsidP="00532F68">
      <w:pPr>
        <w:spacing w:after="12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37FA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Ementa: Organização e reorganização. Organogramas. Aproveitamento racional do espaço </w:t>
      </w:r>
      <w:proofErr w:type="gramStart"/>
      <w:r w:rsidRPr="00337FA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físico.</w:t>
      </w:r>
      <w:proofErr w:type="gramEnd"/>
      <w:r w:rsidRPr="00337FA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Processos: fluxogramas e otimização. Condicionantes e componentes da estrutura organizacional: autoridade, responsabilidade e comunicação; estratégia, tecnologia, ambiente, pessoas e objetivos. Departamentalização. Centralização e Descentralização. Métodos e instrumentos de modernização de estruturas, sistemas e processos das organizações. Estruturas alternativas; tendências atuais. A função decisão no contexto da Administração. Administração como um processo de tomadas de decisões  empresarial: análise estratégica, alocação e mobilização dos recursos, especificações e desempenho. Tipos de decisão. Métodos e processos de tomada de decisão. Instrumentos para a tomada de decisão.</w:t>
      </w:r>
    </w:p>
    <w:p w:rsidR="002853DB" w:rsidRDefault="002853DB" w:rsidP="00532F68">
      <w:pPr>
        <w:spacing w:after="12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853D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3. Objetivo Geral da Disciplina:</w:t>
      </w:r>
    </w:p>
    <w:p w:rsidR="002853DB" w:rsidRDefault="002853DB" w:rsidP="00532F68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Proporcionar aos alunos elementos de ordem teórica </w:t>
      </w:r>
      <w:r w:rsidR="008556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 prática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que possibilitem a compreensão </w:t>
      </w:r>
      <w:r w:rsidR="008556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os seguintes elementos nas organizações: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53DB">
        <w:rPr>
          <w:rFonts w:ascii="Times New Roman" w:hAnsi="Times New Roman" w:cs="Times New Roman"/>
          <w:bCs/>
          <w:sz w:val="24"/>
          <w:szCs w:val="24"/>
          <w:lang w:val="pt-PT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importância da </w:t>
      </w:r>
      <w:r w:rsidR="00E1120E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estrutura organizacional e seus processos na organização. </w:t>
      </w:r>
      <w:r w:rsidR="008556DD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informação e a </w:t>
      </w:r>
      <w:r w:rsidRPr="002853DB">
        <w:rPr>
          <w:rFonts w:ascii="Times New Roman" w:hAnsi="Times New Roman" w:cs="Times New Roman"/>
          <w:bCs/>
          <w:sz w:val="24"/>
          <w:szCs w:val="24"/>
          <w:lang w:val="pt-PT"/>
        </w:rPr>
        <w:t>comunic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ação para o sucesso da </w:t>
      </w:r>
      <w:r w:rsidR="008556DD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tomada de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decisão</w:t>
      </w:r>
      <w:r w:rsidR="008556DD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e seus respectivos m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odelos.</w:t>
      </w:r>
      <w:r w:rsidRPr="002853DB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A natureza da decisão.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</w:t>
      </w:r>
      <w:r w:rsidR="008556DD">
        <w:rPr>
          <w:rFonts w:ascii="Times New Roman" w:hAnsi="Times New Roman" w:cs="Times New Roman"/>
          <w:bCs/>
          <w:sz w:val="24"/>
          <w:szCs w:val="24"/>
          <w:lang w:val="pt-PT"/>
        </w:rPr>
        <w:t>O p</w:t>
      </w:r>
      <w:r w:rsidRPr="002853DB">
        <w:rPr>
          <w:rFonts w:ascii="Times New Roman" w:hAnsi="Times New Roman" w:cs="Times New Roman"/>
          <w:bCs/>
          <w:sz w:val="24"/>
          <w:szCs w:val="24"/>
          <w:lang w:val="pt-PT"/>
        </w:rPr>
        <w:t>rocesso decisório nos setores: público e privado.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</w:t>
      </w:r>
      <w:r w:rsidRPr="002853DB">
        <w:rPr>
          <w:rFonts w:ascii="Times New Roman" w:hAnsi="Times New Roman" w:cs="Times New Roman"/>
          <w:bCs/>
          <w:sz w:val="24"/>
          <w:szCs w:val="24"/>
          <w:lang w:val="pt-PT"/>
        </w:rPr>
        <w:t>Técnicas e instrumentos de apoio a decisão. Os novos caminhos na pesquisa sobre a decisão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</w:p>
    <w:p w:rsidR="002853DB" w:rsidRDefault="002853DB" w:rsidP="00532F68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2853DB" w:rsidRPr="00532F68" w:rsidRDefault="002853DB" w:rsidP="00532F68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532F68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4. Objetivos específicos da disciplina: </w:t>
      </w:r>
    </w:p>
    <w:p w:rsidR="002853DB" w:rsidRDefault="00532F68" w:rsidP="00532F68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532F6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Familiarizar o aluno com os conceitos relativos as </w:t>
      </w:r>
      <w:r w:rsidR="008556D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estruturas organizacionais e seus processsos, as </w:t>
      </w:r>
      <w:r w:rsidRPr="00532F6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teorias da decisão e </w:t>
      </w:r>
      <w:r w:rsidR="008556D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suas diferentes aplicabilidades no setor público e no setor privado. E, d</w:t>
      </w:r>
      <w:r w:rsidRPr="00532F6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iscutir a partir des</w:t>
      </w:r>
      <w:r w:rsidR="008556D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s</w:t>
      </w:r>
      <w:r w:rsidRPr="00532F6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es conceitos, as principais ferramentas de apoio a </w:t>
      </w:r>
      <w:r w:rsidR="008556D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organização e a </w:t>
      </w:r>
      <w:r w:rsidRPr="00532F6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decisão.</w:t>
      </w:r>
    </w:p>
    <w:p w:rsidR="00532F68" w:rsidRPr="00532F68" w:rsidRDefault="00532F68" w:rsidP="00532F68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pt-PT"/>
        </w:rPr>
      </w:pPr>
    </w:p>
    <w:p w:rsidR="00532F68" w:rsidRPr="00532F68" w:rsidRDefault="00532F68" w:rsidP="00532F68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pt-PT"/>
        </w:rPr>
      </w:pPr>
      <w:r w:rsidRPr="00532F6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pt-PT"/>
        </w:rPr>
        <w:t>5. Conteúdo Programático:</w:t>
      </w:r>
    </w:p>
    <w:p w:rsidR="00532F68" w:rsidRPr="00532F68" w:rsidRDefault="00532F68" w:rsidP="00496231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532F6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 </w:t>
      </w:r>
      <w:r w:rsidR="00496231" w:rsidRPr="006C415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pt-PT"/>
        </w:rPr>
        <w:t>Unidade 1</w:t>
      </w:r>
      <w:r w:rsidR="00496231" w:rsidRPr="00496231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 – Organização e reorganização</w:t>
      </w:r>
      <w:r w:rsidR="006C415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: </w:t>
      </w:r>
      <w:r w:rsidR="00496231" w:rsidRPr="00496231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Conceito de organização</w:t>
      </w:r>
      <w:r w:rsidR="006C415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; </w:t>
      </w:r>
      <w:r w:rsidR="00496231" w:rsidRPr="00496231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Organograma, tipologias e layout</w:t>
      </w:r>
      <w:r w:rsidR="006C415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; </w:t>
      </w:r>
      <w:r w:rsidR="00496231" w:rsidRPr="00496231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Gestão de processos </w:t>
      </w:r>
      <w:r w:rsidR="006C415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; </w:t>
      </w:r>
      <w:r w:rsidR="00496231" w:rsidRPr="00496231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Características de processos </w:t>
      </w:r>
      <w:r w:rsidR="006C415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; </w:t>
      </w:r>
      <w:r w:rsidR="00496231" w:rsidRPr="00496231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Instrumentos de organização</w:t>
      </w:r>
      <w:r w:rsidR="006C415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.</w:t>
      </w:r>
    </w:p>
    <w:p w:rsidR="006C415C" w:rsidRDefault="006C415C" w:rsidP="006C415C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6C415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pt-PT"/>
        </w:rPr>
        <w:t>Unidade 2</w:t>
      </w:r>
      <w:r w:rsidRPr="006C415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 – Estruturas organizacionais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: Introdução; Tipos de estruturas; </w:t>
      </w:r>
      <w:r w:rsidRPr="006C415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Características estruturais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; Comportamentos organizacionais.</w:t>
      </w:r>
    </w:p>
    <w:p w:rsidR="006C415C" w:rsidRDefault="006C415C" w:rsidP="006C415C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6C415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pt-PT"/>
        </w:rPr>
        <w:t>Unidade 3 –</w:t>
      </w:r>
      <w:r w:rsidRPr="006C415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 A função decisão no contexto da Administração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: </w:t>
      </w:r>
      <w:r w:rsidRPr="006C415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Noções preliminares sobre a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 história do processo decisório; Os atores do processo decisório; </w:t>
      </w:r>
      <w:r w:rsidRPr="006C415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Modelos no processo decisório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; </w:t>
      </w:r>
      <w:r w:rsidRPr="006C415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Modelo Administrativo ou Teoria da Racionalidade Limitada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; </w:t>
      </w:r>
      <w:r w:rsidRPr="006C415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Tipos, estilo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s e níveis de tomada de decisão; </w:t>
      </w:r>
      <w:r w:rsidRPr="006C415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Níveis de tomad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a de decisão em uma organização; </w:t>
      </w:r>
      <w:r w:rsidRPr="006C415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Situação de certeza, risco e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 incerteza na tomada de decisão; </w:t>
      </w:r>
      <w:r w:rsidRPr="006C415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Pensamento linear e sistêmico no processo decisório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.</w:t>
      </w:r>
      <w:r w:rsidRPr="006C415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 </w:t>
      </w:r>
    </w:p>
    <w:p w:rsidR="006C415C" w:rsidRPr="006C415C" w:rsidRDefault="006C415C" w:rsidP="006C415C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6C415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pt-PT"/>
        </w:rPr>
        <w:t>Unidade 4 –</w:t>
      </w:r>
      <w:r w:rsidRPr="006C415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 Liderança, informação e comunicação no processo decisório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: Liderança e processo decisório; Informação e processo decisório; </w:t>
      </w:r>
      <w:r w:rsidRPr="006C415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O valor da informação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; </w:t>
      </w:r>
      <w:r w:rsidRPr="006C415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A tecnologia da informática como apoio à decisão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;</w:t>
      </w:r>
      <w:r w:rsidRPr="006C415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 Outras técnicas utilizadas na tomada de decisão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;</w:t>
      </w:r>
      <w:r w:rsidRPr="006C415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 A importância da comunicação n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o ambiente da tomada de decisão; </w:t>
      </w:r>
      <w:r w:rsidRPr="006C415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Os novos caminhos na pesquisa sobre a tomada de decisão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.</w:t>
      </w:r>
      <w:r w:rsidRPr="006C415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 </w:t>
      </w:r>
    </w:p>
    <w:p w:rsidR="006C415C" w:rsidRDefault="006C415C" w:rsidP="006C415C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6C415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pt-PT"/>
        </w:rPr>
        <w:t>Unidade 5</w:t>
      </w:r>
      <w:r w:rsidRPr="006C415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 – Processo decisório nos setores público e privado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: </w:t>
      </w:r>
      <w:r w:rsidRPr="006C415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As dimens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ões da decisão no setor público; </w:t>
      </w:r>
      <w:r w:rsidRPr="006C415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Departamento Administrativo do Serviço Público (DASP)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;</w:t>
      </w:r>
      <w:r w:rsidRPr="006C415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 O desenvolv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imento autossustentado da nação; </w:t>
      </w:r>
      <w:r w:rsidRPr="006C415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Governabilidade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; </w:t>
      </w:r>
      <w:r w:rsidRPr="006C415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A 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efetividade dos órgãos públicos; </w:t>
      </w:r>
      <w:r w:rsidRPr="006C415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Organizações pública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s não são organizações privadas; </w:t>
      </w:r>
      <w:r w:rsidRPr="006C415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A adequação 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finalística dos órgãos públicos; </w:t>
      </w:r>
      <w:r w:rsidRPr="006C415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O f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uncionamento da máquina pública;</w:t>
      </w:r>
      <w:r w:rsidRPr="006C415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 O compor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tamento dos servidores públicos; </w:t>
      </w:r>
      <w:r w:rsidRPr="006C415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As dimens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ões da decisão no setor privado; </w:t>
      </w:r>
      <w:r w:rsidRPr="006C415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As decisões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.</w:t>
      </w:r>
      <w:r w:rsidRPr="006C415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 </w:t>
      </w:r>
      <w:r w:rsidR="007273F9" w:rsidRPr="006C415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E</w:t>
      </w:r>
      <w:r w:rsidRPr="006C415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mpresariais</w:t>
      </w:r>
      <w:r w:rsidR="007273F9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.</w:t>
      </w:r>
    </w:p>
    <w:p w:rsidR="00532F68" w:rsidRDefault="00532F68" w:rsidP="00532F68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</w:p>
    <w:p w:rsidR="00532F68" w:rsidRPr="008455E9" w:rsidRDefault="00532F68" w:rsidP="00532F68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pt-PT"/>
        </w:rPr>
      </w:pPr>
      <w:r w:rsidRPr="008455E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pt-PT"/>
        </w:rPr>
        <w:t>6. Metodologia do trabalho</w:t>
      </w:r>
    </w:p>
    <w:p w:rsidR="00532F68" w:rsidRDefault="00532F68" w:rsidP="00532F68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O desenvolvimento das atividades do curso com o uso dos seguintes recursos: </w:t>
      </w:r>
    </w:p>
    <w:p w:rsidR="00532F68" w:rsidRDefault="00532F68" w:rsidP="00532F68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- Livro texto</w:t>
      </w:r>
    </w:p>
    <w:p w:rsidR="00532F68" w:rsidRDefault="00532F68" w:rsidP="00532F68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- Vídeo-aulas</w:t>
      </w:r>
    </w:p>
    <w:p w:rsidR="00532F68" w:rsidRDefault="00532F68" w:rsidP="00532F68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- Atividades</w:t>
      </w:r>
    </w:p>
    <w:p w:rsidR="00532F68" w:rsidRDefault="00532F68" w:rsidP="00532F68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- Chat com os tutores</w:t>
      </w:r>
    </w:p>
    <w:p w:rsidR="00532F68" w:rsidRDefault="00532F68" w:rsidP="00532F68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- Chat com o professor</w:t>
      </w:r>
    </w:p>
    <w:p w:rsidR="00532F68" w:rsidRDefault="00532F68" w:rsidP="00532F68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- Fórum</w:t>
      </w:r>
    </w:p>
    <w:p w:rsidR="00532F68" w:rsidRDefault="00532F68" w:rsidP="00532F68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- Vídeo Dúvidas</w:t>
      </w:r>
    </w:p>
    <w:p w:rsidR="00532F68" w:rsidRDefault="00532F68" w:rsidP="00532F68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- Tutoria à distância</w:t>
      </w:r>
    </w:p>
    <w:p w:rsidR="00532F68" w:rsidRDefault="00532F68" w:rsidP="00532F68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- Tutoria presencial</w:t>
      </w:r>
    </w:p>
    <w:p w:rsidR="00532F68" w:rsidRDefault="00532F68" w:rsidP="00532F68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Quanto ao uso do material impresso, ao final de cada unidade, o aluno encontrará sugestões de leituras e atividades obrigatórias e/ou complementares, além da indicação de textos, livros e sites visando um melhor desenvolvimento do processo a distância.</w:t>
      </w:r>
    </w:p>
    <w:p w:rsidR="00532F68" w:rsidRDefault="00532F68" w:rsidP="00532F68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lastRenderedPageBreak/>
        <w:t>As vídeo aulas complementam o conteúdo abordado no livro texto, através de exemplos práticos e explicações detalhadas do professor. O aluno pod</w:t>
      </w:r>
      <w:r w:rsidR="0065105F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e assistir as vídeo aulas no tem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po que julga</w:t>
      </w:r>
      <w:r w:rsidR="007273F9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r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 adequado.</w:t>
      </w:r>
    </w:p>
    <w:p w:rsidR="00532F68" w:rsidRDefault="00532F68" w:rsidP="00532F68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O livro texto traz atividades que serão desenvolvidas pelos alunos ao longo da disciplina, conforme orientação do professor. Para realizá-las, o aluno conta com o uso de ferramentas de interatividade, para sanar suas dúvidas com o professor, através da videoconferência e do chat com o professor (previamente agendados) ou com a tutoria a distância, que está disponível de segunda a sexta-feira.</w:t>
      </w:r>
    </w:p>
    <w:p w:rsidR="00532F68" w:rsidRDefault="00532F68" w:rsidP="00532F68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A comunicação com os tutores a distância pode ser por meio do ambiente virtual de ensino-aprendizagem, por e-mail ou pelo telefone 48 3721 4940.</w:t>
      </w:r>
    </w:p>
    <w:p w:rsidR="008455E9" w:rsidRDefault="00532F68" w:rsidP="00532F68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Em complemento, a tutoria </w:t>
      </w:r>
      <w:r w:rsidR="008455E9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presencial disponibiliza no ambiente virtual os horários de funcionamento do pólo. Os alunos podem formar grupos de estudos, sob coordenação dos tutores presenciais.</w:t>
      </w:r>
    </w:p>
    <w:p w:rsidR="008455E9" w:rsidRDefault="008455E9" w:rsidP="00532F68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Ao final da disciplina, o aluno fará a prova presencial, no seu pólo de ensino, sob coordenação dos tutores presenciais.</w:t>
      </w:r>
    </w:p>
    <w:p w:rsidR="008455E9" w:rsidRPr="008455E9" w:rsidRDefault="008455E9" w:rsidP="00532F68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pt-PT"/>
        </w:rPr>
      </w:pPr>
    </w:p>
    <w:p w:rsidR="008455E9" w:rsidRPr="008455E9" w:rsidRDefault="008455E9" w:rsidP="00532F68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pt-PT"/>
        </w:rPr>
      </w:pPr>
      <w:r w:rsidRPr="008455E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pt-PT"/>
        </w:rPr>
        <w:t>7. Sistemas de avaliação</w:t>
      </w:r>
    </w:p>
    <w:p w:rsidR="008455E9" w:rsidRDefault="008455E9" w:rsidP="00532F68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a) Atividades de aprendizagem – 4,0 pontos</w:t>
      </w:r>
    </w:p>
    <w:p w:rsidR="008455E9" w:rsidRDefault="00337FAB" w:rsidP="00532F68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Na disicplina haverão 3</w:t>
      </w:r>
      <w:r w:rsidR="008455E9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 atividades 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(2 exercício valendo 3,0 pontos</w:t>
      </w:r>
      <w:r w:rsidR="00EE1AF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 e o Fórum valendo 1,0 ponto) </w:t>
      </w:r>
      <w:r w:rsidR="008455E9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que deverão ser entregues nas datas previamente agendadas.</w:t>
      </w:r>
    </w:p>
    <w:p w:rsidR="008455E9" w:rsidRPr="008455E9" w:rsidRDefault="008455E9" w:rsidP="00532F68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pt-PT"/>
        </w:rPr>
      </w:pPr>
      <w:r w:rsidRPr="008455E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pt-PT"/>
        </w:rPr>
        <w:t>Observação: atividades atrasadas não serão aceitas pelos tutores.</w:t>
      </w:r>
    </w:p>
    <w:p w:rsidR="008455E9" w:rsidRDefault="007273F9" w:rsidP="00532F68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b) P</w:t>
      </w:r>
      <w:r w:rsidR="008455E9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rova presencial – 6,0 pontos</w:t>
      </w:r>
    </w:p>
    <w:p w:rsidR="00532F68" w:rsidRDefault="008455E9" w:rsidP="00532F68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Será realizada uma prova presencial que valerá 60% da nota da disciplina, ou 6,0 pontos.</w:t>
      </w:r>
    </w:p>
    <w:p w:rsidR="008455E9" w:rsidRDefault="008455E9" w:rsidP="00532F68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Será aprovado o aluno com média maior ou igual a 6,0. O aluno com média inferior a 3,0 terá direito à dependência. O aluno que tiver média maior ou igual a 3,0 e menor ou igual a 5,5 terá direito a uma prova de recuperação. A nota final do aluno que fizer recuperação será a média aritimética simples da média das avaliações parciais e a nota da prova de recuperação. Se a nota final for maior ou igual a 6,0 o aluno será aprovado, caso c</w:t>
      </w:r>
      <w:r w:rsidR="007273F9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ontrário terá direito a dependênci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a de acordo com as normas do curso.</w:t>
      </w:r>
    </w:p>
    <w:p w:rsidR="008455E9" w:rsidRDefault="008455E9" w:rsidP="00532F68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</w:p>
    <w:p w:rsidR="008455E9" w:rsidRDefault="008455E9" w:rsidP="00532F68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pt-PT"/>
        </w:rPr>
      </w:pPr>
      <w:r w:rsidRPr="008455E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pt-PT"/>
        </w:rPr>
        <w:t>8. Bibliografia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ABBAGNANO, Nicola. Dicionário de filosofia. São Paulo: Martins Fontes,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2000.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ADIZES, </w:t>
      </w:r>
      <w:proofErr w:type="spell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Ichak</w:t>
      </w:r>
      <w:proofErr w:type="spell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. Gerenciando os ciclos de vida das organizações.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São Paulo: </w:t>
      </w:r>
      <w:proofErr w:type="spell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Prentice</w:t>
      </w:r>
      <w:proofErr w:type="spell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Hall, 2004.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ALBERTIN, Alberto Luiz. Valor estratégico dos projetos de tecnologia de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proofErr w:type="gram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informação</w:t>
      </w:r>
      <w:proofErr w:type="gram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. Revista de Administração de Empresas, v. 41, n. 4,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proofErr w:type="gram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jul.</w:t>
      </w:r>
      <w:proofErr w:type="gram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/set. 2001.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ANSOFF, Igor. Estratégia Empresarial. São Paulo: McGraw Hill, 1977.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lastRenderedPageBreak/>
        <w:t>ARAUJO, Luis César Gonçalves de. Organização e métodos. São Paulo: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Atlas, 2006. I e II v.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ARGYRIS, Chris; COOPER, </w:t>
      </w:r>
      <w:proofErr w:type="spell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Cary</w:t>
      </w:r>
      <w:proofErr w:type="spell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. Dicionário Enciclopédico de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Administração. São Paulo: Atlas, 2003.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BALLESTERO-ALVAREZ, Maria Esmeralda. Organização, sistemas e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proofErr w:type="gram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métodos</w:t>
      </w:r>
      <w:proofErr w:type="gram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. São Paulo: McGraw Hill, 1991. I v.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______. Organização, sistemas e métodos. São Paulo: McGraw Hill,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1997. II v.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BARBIERI, José Carlos. Produção e transferência de tecnologia. São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Paulo: Ática, 1990.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______. BI – Business </w:t>
      </w:r>
      <w:proofErr w:type="spell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Intelligence</w:t>
      </w:r>
      <w:proofErr w:type="spell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: Modelagem &amp; Tecnologia. Rio de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Janeiro: Excel Books do Brasil, 2001.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BASTOS, </w:t>
      </w:r>
      <w:proofErr w:type="spell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Dorinho</w:t>
      </w:r>
      <w:proofErr w:type="spell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; FARINA, Modesto; PEREZ, Clotilde. Psicodinâmica das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Cores em Comunicação. </w:t>
      </w: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 xml:space="preserve">São Paulo: </w:t>
      </w:r>
      <w:proofErr w:type="spell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Edgard</w:t>
      </w:r>
      <w:proofErr w:type="spell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 xml:space="preserve"> Blucher, 2006.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 xml:space="preserve">BENNIS, Warren. </w:t>
      </w: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A formação do líder. São Paulo: Atlas, 1996.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______; NANUS, Burt. Líderes e estratégias para assumir a verdadeira</w:t>
      </w:r>
    </w:p>
    <w:p w:rsid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proofErr w:type="gram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liderança</w:t>
      </w:r>
      <w:proofErr w:type="gram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. São Paulo: </w:t>
      </w:r>
      <w:proofErr w:type="spell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Harbra</w:t>
      </w:r>
      <w:proofErr w:type="spell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, 1988.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BETHLEM, Agrícola. Modelo de processo decisório. Revista de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Administração, São Paulo, v. 22, n. 3, 1987.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CARAVANTES, Geraldo </w:t>
      </w:r>
      <w:proofErr w:type="spellStart"/>
      <w:proofErr w:type="gram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et</w:t>
      </w:r>
      <w:proofErr w:type="spellEnd"/>
      <w:proofErr w:type="gram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al. Administração: teoria e processos. São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Paulo: Pearson, 2005.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CARMO, Romeu Mendes do. Gestão do Conhecimento. 2003. Disponível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proofErr w:type="gram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em</w:t>
      </w:r>
      <w:proofErr w:type="gram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: &lt;http://www.guiarh.com.br/p39.html&gt;. Acesso em: 10 dez. 2010.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CARVALHAL, Eugênio do; FERREIRA, Geraldo. Ciclo de vida das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proofErr w:type="gram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organizações</w:t>
      </w:r>
      <w:proofErr w:type="gram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. Rio de Janeiro: FGV, 1999.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CAUTELA, </w:t>
      </w:r>
      <w:proofErr w:type="spell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Alciney</w:t>
      </w:r>
      <w:proofErr w:type="spell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Lourenço; POLLONI, Enrico Giulio Franco. Sistemas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proofErr w:type="gram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de</w:t>
      </w:r>
      <w:proofErr w:type="gram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informação. Rio de Janeiro: McGraw-Hill, 1982.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CERTO, Samuel C.; PETER, J. Paulo. Administração estratégica. São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Paulo: </w:t>
      </w:r>
      <w:proofErr w:type="spell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Makron</w:t>
      </w:r>
      <w:proofErr w:type="spell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Books, 1998.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CERTO, Samuel C. Administração moderna. São Paulo: </w:t>
      </w:r>
      <w:proofErr w:type="spell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Prentice</w:t>
      </w:r>
      <w:proofErr w:type="spell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Hall,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2003.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CHIAVENATO, </w:t>
      </w:r>
      <w:proofErr w:type="spell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Idalberto</w:t>
      </w:r>
      <w:proofErr w:type="spell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. Introdução à Teoria Geral da Administração.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Edição Compacta. In: CURY, Antonio. Organização e métodos. São Paulo: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Atlas, 1983.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______. Introdução à Teoria Geral da Administração. Edição compacta.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lastRenderedPageBreak/>
        <w:t xml:space="preserve">São Paulo: </w:t>
      </w:r>
      <w:proofErr w:type="spell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Makron</w:t>
      </w:r>
      <w:proofErr w:type="spell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Books, 1999.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CONNOR, </w:t>
      </w:r>
      <w:proofErr w:type="spell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Deni</w:t>
      </w:r>
      <w:proofErr w:type="spell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. Hitachi para </w:t>
      </w:r>
      <w:proofErr w:type="spell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bloster</w:t>
      </w:r>
      <w:proofErr w:type="spell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disposições do armazenamento.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2005. Disponível em: &lt;http://www.computerworld.com&gt;. Acesso em: </w:t>
      </w:r>
      <w:proofErr w:type="gram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8</w:t>
      </w:r>
      <w:proofErr w:type="gramEnd"/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proofErr w:type="gram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fev.</w:t>
      </w:r>
      <w:proofErr w:type="gram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2010.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CRUZ, Tadeu. Sistemas, organização e métodos. São Paulo: Atlas, 1998.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CURY, Antônio. Organização e métodos: uma visão holística. São Paulo: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Cultura, 2004.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DAFT, Richard I. Administração. Rio de Janeiro: Livros Técnicos e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Científicos, 1999.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______. Organizações: teoria e projetos. São Paulo: Pioneira, 2002.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D’ASCENÇÃO, Luis Carlos M. Organização, sistemas e métodos.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São Paulo: Atlas, 2001.</w:t>
      </w:r>
    </w:p>
    <w:p w:rsid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DE SORDI, José Osvaldo. Gestão por processos. São Paulo: </w:t>
      </w:r>
      <w:proofErr w:type="gram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Saraiva,</w:t>
      </w:r>
      <w:proofErr w:type="gram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2008.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DRUCKER, Peter. Administração lucrativa. 2. </w:t>
      </w:r>
      <w:proofErr w:type="gram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ed.</w:t>
      </w:r>
      <w:proofErr w:type="gram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Rio de Janeiro: </w:t>
      </w:r>
      <w:proofErr w:type="spell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Zahar</w:t>
      </w:r>
      <w:proofErr w:type="spell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, 1972.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______. Sociedade pós-capitalista. São Paulo: Pioneira; </w:t>
      </w:r>
      <w:proofErr w:type="spell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Publifolha</w:t>
      </w:r>
      <w:proofErr w:type="spell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, 1999.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______. Trabalhar sem partitura. HSM – Management, São Paulo, v. 1,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n. 4, p. 26-34, set</w:t>
      </w:r>
      <w:proofErr w:type="gram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./</w:t>
      </w:r>
      <w:proofErr w:type="gram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 xml:space="preserve">out, 1997. </w:t>
      </w:r>
      <w:proofErr w:type="gram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(</w:t>
      </w:r>
      <w:proofErr w:type="spell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Entrevista</w:t>
      </w:r>
      <w:proofErr w:type="spell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).</w:t>
      </w:r>
      <w:proofErr w:type="gramEnd"/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EMMERICH, Herbert. O processo decisório. Rio de Janeiro: Fundação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Getúlio Vargas, 1962.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ENRIQUEZ, Eugene. A organização em análise. Petrópolis: Vozes, 1997.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FERREIRA, Aurélio Buarque de Holanda. Novo dicionário eletrônico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Aurélio versão 5.0. 3. </w:t>
      </w:r>
      <w:proofErr w:type="gram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ed.</w:t>
      </w:r>
      <w:proofErr w:type="gram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Rio de Janeiro: Positivo, 2004.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FREITAS, Henrique </w:t>
      </w:r>
      <w:proofErr w:type="spellStart"/>
      <w:proofErr w:type="gram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et</w:t>
      </w:r>
      <w:proofErr w:type="spellEnd"/>
      <w:proofErr w:type="gram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al. Informação e decisão: sistemas de apoio e seu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proofErr w:type="gram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impacto</w:t>
      </w:r>
      <w:proofErr w:type="gram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. Porto Alegre: Ortiz, 1991.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FODEN, John. Está decidido: tudo o que um executivo não pode ignorar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proofErr w:type="gram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no</w:t>
      </w:r>
      <w:proofErr w:type="gram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processo de tomada de decisões. São Paulo: </w:t>
      </w:r>
      <w:proofErr w:type="gram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Saraiva,</w:t>
      </w:r>
      <w:proofErr w:type="gram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1994.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GIACOMINI, James. Orçamento público. São Paulo: Atlas, 2005.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GIBSON, </w:t>
      </w:r>
      <w:proofErr w:type="spell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Janes</w:t>
      </w:r>
      <w:proofErr w:type="spell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et</w:t>
      </w:r>
      <w:proofErr w:type="spellEnd"/>
      <w:proofErr w:type="gram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al. Organizações. São Paulo: Atlas, 1981.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GOMES, Luiz Flávio Autran Monteiro; GOMES, Carlos Francisco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Simões; ALMEIDA, </w:t>
      </w:r>
      <w:proofErr w:type="spell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Adiel</w:t>
      </w:r>
      <w:proofErr w:type="spell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Teixeira. Tomada de decisão gerencial: enfoque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proofErr w:type="gram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multicritério</w:t>
      </w:r>
      <w:proofErr w:type="gram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. São Paulo: Atlas, 2002.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GRAHAM, Morris; </w:t>
      </w:r>
      <w:proofErr w:type="spellStart"/>
      <w:proofErr w:type="gram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LeBARON</w:t>
      </w:r>
      <w:proofErr w:type="spellEnd"/>
      <w:proofErr w:type="gram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, Melvin. </w:t>
      </w:r>
      <w:proofErr w:type="gram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The horizontal revolution.</w:t>
      </w:r>
      <w:proofErr w:type="gramEnd"/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 xml:space="preserve">São Francisco: </w:t>
      </w:r>
      <w:proofErr w:type="spell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Jossey</w:t>
      </w:r>
      <w:proofErr w:type="spell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-Bass, 1994.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GOVINDARAJAN, </w:t>
      </w:r>
      <w:proofErr w:type="spell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Vijay</w:t>
      </w:r>
      <w:proofErr w:type="spell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; GUPTA, Anil K. Fixando uma direção no novo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proofErr w:type="gram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ambiente</w:t>
      </w:r>
      <w:proofErr w:type="gram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global. In: Dominando os mercados globais: o seu guia para a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proofErr w:type="gram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lastRenderedPageBreak/>
        <w:t>globalização</w:t>
      </w:r>
      <w:proofErr w:type="gram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. São Paulo: </w:t>
      </w:r>
      <w:proofErr w:type="spell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Makron</w:t>
      </w:r>
      <w:proofErr w:type="spell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Books, 2001.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GUNS, Bob. A organização que aprende rápido. São Paulo: Futura, 1998.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HALL, Richard. Organizações, estruturas e processos. Rio de Janeiro: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</w:pPr>
      <w:proofErr w:type="gram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Prentice Hall, 1982.</w:t>
      </w:r>
      <w:proofErr w:type="gramEnd"/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 xml:space="preserve">HARRINGTON, H. James. </w:t>
      </w: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Aperfeiçoando métodos empresariais.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São Paulo: </w:t>
      </w:r>
      <w:proofErr w:type="spell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Makron</w:t>
      </w:r>
      <w:proofErr w:type="spell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Books, 1993.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HERSEY, Paul; BLANCHARD, </w:t>
      </w:r>
      <w:proofErr w:type="spell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Keneth</w:t>
      </w:r>
      <w:proofErr w:type="spell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H. Psicologia para administradores.</w:t>
      </w:r>
    </w:p>
    <w:p w:rsidR="008455E9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São Paulo: EPU, 1986.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HIRST, Paul; TOMPSON, Grahame. Globalização em questão: a economia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internacional e as possibilidades de governabilidade. Petrópolis: Vozes, 1998.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HOUAISS. Instituto Antonio Houaiss. Dicionário eletrônico Houaiss da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língua portuguesa. Versão monousuário, 3.0. CD-ROM. Objetiva: junho de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2009.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ISHIKAWA, Kaoru. Controle de qualidade total: a maneira japonesa. Rio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de Janeiro: Campus, 1997.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JACOBSEN, Alessandra Linhares; CRUZ JÚNIOR, João Benjamim;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MORETTO, Luís. Curso de graduação em administração a distância.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Florianópolis: SEaD/UFSC, 2006.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JOHANN, Silvio Luiz. Gestão da cultura corporativa. São Paulo: Saraiva,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2004.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JOHANSSON, Henry et al. Processos de negócios. São Paulo: Pioneira, 1995.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KANT, Immanuel. Crítica da razão pura. São Paulo: Abril Cultural, 1980.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KELLER, Robert. Tecnologia de Sistemas Especialistas: desenvolvimento e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aplicação. São Paulo: McGraw-Hill, 1981.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KOONTZ, Harold; O’DONNELL, Cyril. Princípios de administração: uma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análise das funções administrativas. São Paulo: Pioneira, 1972.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______ ; WEHRICH, Heins. Administração: fundamentos da teoria e da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ciência. Pioneira: São Paulo, 1995.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KOTTER, John. Liderando mudança. Rio de Janeiro: Campus, 1997.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KOUZES, James; POSNER, Barry. O desafio da liderança. 7. ed. Rio de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Janeiro: Campus, 1997.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LACOMBE, Francisco; HEILBORN. Gilberto. Administração: princípios e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tendências. São Paulo: Saraiva, 2003.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LACOMBE, Francisco. Dicionário de Administração. São Paulo: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Saraiva, 2004.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lastRenderedPageBreak/>
        <w:t>______. Dicionário de negócios: mais de 6.000 termos em inglês e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português. São Paulo: Saraiva, 2009.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LAUDON, K. C.; LAUDON, J. P. Sistemas de informação com internet.</w:t>
      </w:r>
    </w:p>
    <w:p w:rsid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São Paulo: Atlas, 1998.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</w:pPr>
      <w:proofErr w:type="gram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LAUDON, Kenneth; LAUDON, Jane Price.</w:t>
      </w:r>
      <w:proofErr w:type="gram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 xml:space="preserve"> Management Information Systems: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</w:pPr>
      <w:proofErr w:type="gram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organization</w:t>
      </w:r>
      <w:proofErr w:type="gram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 xml:space="preserve"> and technology. 4. </w:t>
      </w:r>
      <w:proofErr w:type="gram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ed</w:t>
      </w:r>
      <w:proofErr w:type="gram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. New Jersey: Prentice-Hall, 1996.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LAYRARGUES, Philippe Pomier. Sistema de gerenciamento ambiental,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tecnologia limpa e consumidor verde: a delicada relação empresa-meio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ambiente no ecocapitalismo. Revista de Administração de Empresas, São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Paulo, v. 40, n. 2, p. 80-88, 2000.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LAWRENCE, Paul. R.; LORSCH, Jay W. As empresas e o ambiente.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Petrópolis: Vozes. 1973.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LERNER, Walter. Como planejar e organizar negócios competitivos. São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Paulo: IOB; Pioneira Thompsom Learning, 2002.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______. Organização e métodos. São Paulo: Atlas, 1978.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LESZEK, Clinski. Guia para diagnóstico em administração de recursos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humanos. Petrópolis: Vozes, 1994.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</w:pPr>
      <w:proofErr w:type="spellStart"/>
      <w:r w:rsidRPr="00EE1AF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LlNDBLOM</w:t>
      </w:r>
      <w:proofErr w:type="spellEnd"/>
      <w:r w:rsidRPr="00EE1AF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 xml:space="preserve">, Charles. </w:t>
      </w:r>
      <w:proofErr w:type="gram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The science of muddling through.</w:t>
      </w:r>
      <w:proofErr w:type="gram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 xml:space="preserve"> Public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</w:pPr>
      <w:proofErr w:type="gram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Administration Review, New York, v. 19, p. 77-88, 1959.</w:t>
      </w:r>
      <w:proofErr w:type="gramEnd"/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MATIAS, Alberto B.; CAMPELLO, Carlos A. G. B. Administração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Financeira Municipal. São Paulo: Atlas, 2000.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MAXIMINIANO, Antônio César. Introdução à administração. São Paulo: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Atlas, 2000.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McGEE, James; PRUSAK, Laurence. Gerenciamento estratégico da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informação: aumente a competitividade e a eficiência de sua empresa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utilizando a informação como uma ferramenta estratégica. Rio de Janeiro: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Campus, 1994.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MICKLETHWAIT, John; WOOLDRIGDE, Adrian. Os bruxos da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administração: como entender a babel dos gurus empresariais. Rio de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Janeiro: Campus, 1998.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MINICUCCI, Agostinho. Dinâmica de Grupo. Teorias e sistemas.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São Paulo: Atlas, 1997.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MINTZBERG, Henry; AHLSTRAND, Bruce; LAMPEL, Joseph. Safári de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estratégia: um roteiro pela selva do planejamento. Porto Alegre: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Bookman, 2000.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lastRenderedPageBreak/>
        <w:t>MONTANA, Patrick S.; CHARNOV, Bruce H. Administração. São Paulo:</w:t>
      </w:r>
    </w:p>
    <w:p w:rsid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Saraiva, 1999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MORESI, Eduardo Amadeu Dutra. Delineando o valor do sistema de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informação de uma organização. Ciência da Informação, Brasília, v. 29, n.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1, jan./abr. 2000.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MORGAN, Gareth. Imagens da organização. São Paulo: Atlas, 1996.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MORITZ, Gilberto de Oliveira. Planejando por cenários prospectivos: a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construção de um referencial metodológico baseado em casos. 2004. 151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f. Tese (Doutorado em Engenharia de Produção) – Universidade Federal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de Santa Catarina, Florianópolis, 2004.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______. Processo Decisório. Livro-texto para EaD – Curso de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Administração, Projeto piloto, MEC/BB. </w:t>
      </w:r>
      <w:proofErr w:type="spellStart"/>
      <w:proofErr w:type="gram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Florianópolis</w:t>
      </w:r>
      <w:proofErr w:type="spell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, 2007.</w:t>
      </w:r>
      <w:proofErr w:type="gramEnd"/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MORTON, Michael S. Scott. The corporations of the 1990: Information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</w:pPr>
      <w:proofErr w:type="gram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Technology and Organization.</w:t>
      </w:r>
      <w:proofErr w:type="gram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 xml:space="preserve"> Oxford: Oxford University Express, 1991.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EE1AF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MOSCOVICI, </w:t>
      </w:r>
      <w:proofErr w:type="spellStart"/>
      <w:r w:rsidRPr="00EE1AF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Fela</w:t>
      </w:r>
      <w:proofErr w:type="spellEnd"/>
      <w:r w:rsidRPr="00EE1AF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. </w:t>
      </w: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Desenvolvimento organizacional. Rio de Janeiro: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Campus, 1989.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MOTTA, Fernando Prestes; VASCONCELOS, Isabella Gouveia. Teoria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geral da administração. São Paulo: Pioneira Thomson Learning, 2002.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MOTTA, Paulo Roberto. Gestão contemporânea: a ciência e a arte de ser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dirigente. 10. ed. Rio de Janeiro: Record, 1999.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MOTTA, P. R. Sociologia das organizações. 2006. Disponível em: &lt;www.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guia-aju.com.br/provinciali&gt;. Acesso em: 24 out. 2006.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MOTTA, Paulo Roberto. Gestão contemporânea: a ciência e a arte de ser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dirigente. Rio de Janeiro: Record, 1995.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NADLER, David et al. Arquitetura organizacional. Rio de Janeiro: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Campus, 1993.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NONAKA, Ikujiro; TAKEUCHI, Hirotaka. Criação de conhecimento na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empresa. Rio de Janeiro: Campus, 1997.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OLIVEIRA, Djalma de Pinho Rebouças de. Administração de processos.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São Paulo: Atlas, 2006.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 xml:space="preserve">PALMER, P. Leading </w:t>
      </w:r>
      <w:proofErr w:type="gram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From</w:t>
      </w:r>
      <w:proofErr w:type="gram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 xml:space="preserve"> Within: reflections on spirituality and leaders.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Washington, DC: Servant Leadership School. Available from The Potter’s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</w:pPr>
      <w:proofErr w:type="gram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House Book Service, 1658.</w:t>
      </w:r>
      <w:proofErr w:type="gram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 xml:space="preserve"> Columbia Road, NW, Washington, D.C. 2009.</w:t>
      </w:r>
    </w:p>
    <w:p w:rsid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1990.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PEREIRA, Maria José Lara de Bretas; FONSECA, João Gabriel Marques.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lastRenderedPageBreak/>
        <w:t>Faces da decisão: as mudanças de paradigmas e o poder da decisão. São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Paulo: Makron Books, 1997.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PINTO JR., Benedito. Paradigmas para o século XXI: como evoluir a partir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do seu próprio estilo. São Paulo: Nobel, 2001.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PORTER, Michael. Vantagem Competitiva. Rio de Janeiro: Campus, 1989.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RAIFFA, Howard. Teoria da decisão: aulas introdutórias sobre escolhas em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condições de incerteza. São Paulo: Vozes; Edusp, 1977.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RED, Dan; SANDERS, Nada. Gestão de operações. Rio de Janeiro: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LTC, 2005.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RIBEIRO, Antonio de Lima. Teorias da Administração. São Paulo: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Saraiva, 2003.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ROCHA, Luiz O. Leal da. Organização e métodos. São Paulo: Atlas, 1982.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ROSEN, Robert H. Anatomia de uma Empresa Saudável. In: RENESCH,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John (Org.) Novas Tradições nos Negócios – Valores Nobres e Liderança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no Século XXI. São Paulo: Cultrix, 1993. p. 123-134.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ROSS, Gerald; KAY, Michael. O fim das pirâmides. Rio de Janeiro: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Rocco, 2000.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ROSSETTI, José Pascoal. Introdução à economia. 17. ed. São Paulo: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Atlas, 1997.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SCHNEIDER, A. C. S. O processo de internacionalização de uma empresa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do setor moveleiro: um estudo de caso. 2002. Dissertação (Mestrado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em Administração) – Universidade Federal do Rio Grande do Sul, Porto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Alegre, 2002.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SENGE, Peter. A quinta disciplina: arte e prática da organização que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aprende. São Paulo: Best Seller, 1998.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SEIXAS, J. A. Um estudo sobre o uso do Data Warehousing para auxiliar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o tratamento da informação no sistema produtivo: um estudo de caso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em uma empresa do setor agro-industrial. São Carlos/SP: Escola de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Engenharia/USP, 2000. (Dissertação de Mestrado).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SIMON, Herbert A. A capacidade de decisão e liderança. Rio de Janeio:</w:t>
      </w:r>
    </w:p>
    <w:p w:rsid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Fundo de Cultura, 1963.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______. Comportamento administrativo. Rio de Janeiro: USAlD, 1965.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______. Comportamento administrativo. Rio de Janeiro: FGV, 1970.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 xml:space="preserve">________. The new science of management decision. </w:t>
      </w: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New Jersey: PrenticeHall,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1977.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lastRenderedPageBreak/>
        <w:t>STAIR, R. M. Princípios de Sistemas de Informação: uma abordagem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gerencial. Rio de Janeiro: LTC, 1998.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STARUBHAAR, Joseph; LAROSE, Robert. Comunicação, mídia e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tecnologia. São Paulo: Thomson, 2004.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STONER, J. A. F.; FREEMAN, R. E. Administração. 5. ed. Rio de Janeiro: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Prentice-Hall do Brasil, 1985.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THOMPSON, John W. A liderança corporativa no século XXI. In: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RENESCH, John (Org.). Novas tradições nos negócios – valores nobres e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liderança no século XXI. São Paulo: Cultrix, 1993. p. 219-231.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TUCKER, Robert. Agregando valor ao seu negócio. </w:t>
      </w: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São Paulo: Makron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Books,1999.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 xml:space="preserve">USEEM, Michael. </w:t>
      </w: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A hora de ser líder. Revista Você S.A, São Paulo, n. 10,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p. 68-75, abr. 1999.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VAHL, Teodoro Rogério. Estrutura e gerenciamento das universidades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brasileiras. In: NUPEAU (Org.). Temas de Administração Universitária.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Florianópolis: UFSC, 1991.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VASCONCELLOS, E.; HENSLEY J. R. Estrutura das organizações: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estruturas tradicionais, estruturas para inovação, estrutura matricial. São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Paulo: Pioneira, 1991.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VILLELA, Cristiane da Silva Santos. Mapeamento de processo como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ferramenta de reestruturação e aprendizado organizacional. 2000. 182 f.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Tese (Doutorado em Engenharia de Produção) – Universidade Federal de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Santa Catarina, Florianópolis, 2000. Disponível em: &lt;http://www.teses.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eps.ufsc.br&gt;. Acesso em: 27 out. 2010.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 xml:space="preserve">WEBER, Max. Ensaios de sociologia. </w:t>
      </w: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Rio de Janeiro: Zahar,1971.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 xml:space="preserve">WAGNER III, John; HOLLENBECK, John. </w:t>
      </w: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Comportamento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organizacional: criando vantagem competitiva. São Paulo: Saraiva, 2000.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</w:pPr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pt-PT"/>
        </w:rPr>
        <w:t>WETHERBE, James. Determining executives information requerements:</w:t>
      </w:r>
    </w:p>
    <w:p w:rsidR="00A20BBB" w:rsidRPr="00A20BBB" w:rsidRDefault="00A20BBB" w:rsidP="00A20BBB">
      <w:pPr>
        <w:spacing w:after="12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</w:pPr>
      <w:proofErr w:type="gram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better</w:t>
      </w:r>
      <w:proofErr w:type="gram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 xml:space="preserve">, faster and cheaper. </w:t>
      </w:r>
      <w:proofErr w:type="spellStart"/>
      <w:proofErr w:type="gramStart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CicIe</w:t>
      </w:r>
      <w:proofErr w:type="spellEnd"/>
      <w:r w:rsidRPr="00A20BB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 xml:space="preserve"> Time Research, 1997.</w:t>
      </w:r>
      <w:proofErr w:type="gramEnd"/>
    </w:p>
    <w:sectPr w:rsidR="00A20BBB" w:rsidRPr="00A20BBB" w:rsidSect="005C55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53DB"/>
    <w:rsid w:val="001817AE"/>
    <w:rsid w:val="00212C9E"/>
    <w:rsid w:val="002853DB"/>
    <w:rsid w:val="00337FAB"/>
    <w:rsid w:val="00496231"/>
    <w:rsid w:val="00532F68"/>
    <w:rsid w:val="005C5515"/>
    <w:rsid w:val="0065105F"/>
    <w:rsid w:val="006C415C"/>
    <w:rsid w:val="007051F5"/>
    <w:rsid w:val="007273F9"/>
    <w:rsid w:val="00756A87"/>
    <w:rsid w:val="008455E9"/>
    <w:rsid w:val="008556DD"/>
    <w:rsid w:val="00A20BBB"/>
    <w:rsid w:val="00B547E1"/>
    <w:rsid w:val="00C01B09"/>
    <w:rsid w:val="00C06B62"/>
    <w:rsid w:val="00D521DF"/>
    <w:rsid w:val="00E1120E"/>
    <w:rsid w:val="00EE1AFB"/>
    <w:rsid w:val="00F16167"/>
    <w:rsid w:val="00F47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5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45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55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3062</Words>
  <Characters>16538</Characters>
  <Application>Microsoft Office Word</Application>
  <DocSecurity>0</DocSecurity>
  <Lines>137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Moritz</dc:creator>
  <cp:lastModifiedBy>SUPERVISAO</cp:lastModifiedBy>
  <cp:revision>2</cp:revision>
  <dcterms:created xsi:type="dcterms:W3CDTF">2014-12-16T19:23:00Z</dcterms:created>
  <dcterms:modified xsi:type="dcterms:W3CDTF">2014-12-16T19:23:00Z</dcterms:modified>
</cp:coreProperties>
</file>